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213" w:rsidRPr="003479D4" w:rsidRDefault="00963213" w:rsidP="0096321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53F1F" wp14:editId="4213859E">
                <wp:simplePos x="0" y="0"/>
                <wp:positionH relativeFrom="column">
                  <wp:posOffset>3368040</wp:posOffset>
                </wp:positionH>
                <wp:positionV relativeFrom="page">
                  <wp:posOffset>857250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213" w:rsidRPr="009C6FDF" w:rsidRDefault="00963213" w:rsidP="0096321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 w:rsidRPr="009C6FD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53F1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65.2pt;margin-top:67.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" fillcolor="white [3201]" stroked="f" strokeweight=".5pt">
                <v:textbox>
                  <w:txbxContent>
                    <w:p w:rsidR="00963213" w:rsidRPr="009C6FDF" w:rsidRDefault="00963213" w:rsidP="00963213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9C6FDF">
                        <w:rPr>
                          <w:rFonts w:ascii="Times New Roman" w:hAnsi="Times New Roman"/>
                          <w:sz w:val="24"/>
                          <w:szCs w:val="24"/>
                        </w:rP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04086887" r:id="rId9"/>
        </w:object>
      </w:r>
    </w:p>
    <w:p w:rsidR="007D6686" w:rsidRPr="003479D4" w:rsidRDefault="007D6686" w:rsidP="007D668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7D6686" w:rsidRPr="003479D4" w:rsidRDefault="007D6686" w:rsidP="007D6686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01B82" w:rsidRPr="003479D4" w:rsidTr="007E7198">
        <w:tc>
          <w:tcPr>
            <w:tcW w:w="9628" w:type="dxa"/>
          </w:tcPr>
          <w:p w:rsidR="00101B82" w:rsidRPr="003479D4" w:rsidRDefault="00101B82" w:rsidP="007E7198">
            <w:pPr>
              <w:spacing w:line="240" w:lineRule="auto"/>
              <w:rPr>
                <w:lang w:val="uk-UA"/>
              </w:rPr>
            </w:pPr>
          </w:p>
        </w:tc>
      </w:tr>
    </w:tbl>
    <w:p w:rsidR="007D6686" w:rsidRPr="003479D4" w:rsidRDefault="007D6686" w:rsidP="007D668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D6686" w:rsidRPr="003479D4" w:rsidRDefault="007D6686" w:rsidP="007D668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6686" w:rsidRPr="003479D4" w:rsidTr="0040372D">
        <w:tc>
          <w:tcPr>
            <w:tcW w:w="3166" w:type="dxa"/>
          </w:tcPr>
          <w:p w:rsidR="007D6686" w:rsidRPr="003479D4" w:rsidRDefault="00063AEE" w:rsidP="009F379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="007D668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9F37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="007D668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.2021</w:t>
            </w:r>
          </w:p>
        </w:tc>
        <w:tc>
          <w:tcPr>
            <w:tcW w:w="3166" w:type="dxa"/>
          </w:tcPr>
          <w:p w:rsidR="007D6686" w:rsidRPr="003479D4" w:rsidRDefault="007D6686" w:rsidP="0040372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м.Буча</w:t>
            </w:r>
          </w:p>
        </w:tc>
        <w:tc>
          <w:tcPr>
            <w:tcW w:w="3166" w:type="dxa"/>
          </w:tcPr>
          <w:p w:rsidR="007D6686" w:rsidRPr="003479D4" w:rsidRDefault="000514E5" w:rsidP="00752FE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</w:t>
            </w:r>
            <w:r w:rsidR="007D668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9919A8" w:rsidRPr="009919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52FE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1020</w:t>
            </w:r>
          </w:p>
        </w:tc>
      </w:tr>
    </w:tbl>
    <w:p w:rsidR="007D6686" w:rsidRPr="003479D4" w:rsidRDefault="007D6686" w:rsidP="007D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F392A" w:rsidRPr="003479D4" w:rsidRDefault="00CF392A" w:rsidP="00CF392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1B7F" w:rsidRPr="00AE1B7F" w:rsidRDefault="00AE1B7F" w:rsidP="009F3792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1B7F">
        <w:rPr>
          <w:rFonts w:ascii="Times New Roman" w:hAnsi="Times New Roman"/>
          <w:b/>
          <w:sz w:val="24"/>
          <w:szCs w:val="24"/>
        </w:rPr>
        <w:t>Про затвердження кошторисної частини</w:t>
      </w:r>
    </w:p>
    <w:p w:rsidR="00AE1B7F" w:rsidRPr="00223E06" w:rsidRDefault="00AE1B7F" w:rsidP="009F3792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3E06">
        <w:rPr>
          <w:rFonts w:ascii="Times New Roman" w:hAnsi="Times New Roman"/>
          <w:b/>
          <w:sz w:val="24"/>
          <w:szCs w:val="24"/>
        </w:rPr>
        <w:t>зведеного кошторисного розрахунку вартості</w:t>
      </w:r>
    </w:p>
    <w:p w:rsidR="00063AEE" w:rsidRDefault="00AE1B7F" w:rsidP="00AE1B7F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23E06">
        <w:rPr>
          <w:rFonts w:ascii="Times New Roman" w:hAnsi="Times New Roman"/>
          <w:b/>
          <w:sz w:val="24"/>
          <w:szCs w:val="24"/>
        </w:rPr>
        <w:t xml:space="preserve">будівництва «Капітальний ремонт </w:t>
      </w:r>
      <w:r w:rsidR="00063AEE">
        <w:rPr>
          <w:rFonts w:ascii="Times New Roman" w:hAnsi="Times New Roman"/>
          <w:b/>
          <w:sz w:val="24"/>
          <w:szCs w:val="24"/>
          <w:lang w:val="uk-UA"/>
        </w:rPr>
        <w:t xml:space="preserve">зупинкових </w:t>
      </w:r>
    </w:p>
    <w:p w:rsidR="00063AEE" w:rsidRDefault="00063AEE" w:rsidP="00AE1B7F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майданчиків між вул. Нова та а/д Т1011 в</w:t>
      </w:r>
    </w:p>
    <w:p w:rsidR="00CF392A" w:rsidRPr="00223E06" w:rsidRDefault="00063AEE" w:rsidP="00AE1B7F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с. Здвижівка </w:t>
      </w:r>
      <w:r w:rsidR="00AE1B7F" w:rsidRPr="00223E06">
        <w:rPr>
          <w:rFonts w:ascii="Times New Roman" w:hAnsi="Times New Roman"/>
          <w:b/>
          <w:sz w:val="24"/>
          <w:szCs w:val="24"/>
        </w:rPr>
        <w:t>Київської області</w:t>
      </w:r>
      <w:r>
        <w:rPr>
          <w:rFonts w:ascii="Times New Roman" w:hAnsi="Times New Roman"/>
          <w:b/>
          <w:sz w:val="24"/>
          <w:szCs w:val="24"/>
          <w:lang w:val="uk-UA"/>
        </w:rPr>
        <w:t>. Коригування</w:t>
      </w:r>
      <w:r w:rsidR="00AE1B7F" w:rsidRPr="00223E06">
        <w:rPr>
          <w:rFonts w:ascii="Times New Roman" w:hAnsi="Times New Roman"/>
          <w:b/>
          <w:sz w:val="24"/>
          <w:szCs w:val="24"/>
        </w:rPr>
        <w:t>»</w:t>
      </w:r>
      <w:r w:rsidR="00AE1B7F" w:rsidRPr="00223E0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D6686" w:rsidRPr="00223E06" w:rsidRDefault="007D6686" w:rsidP="007D66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1B82" w:rsidRPr="00223E06" w:rsidRDefault="00101B82" w:rsidP="00101B8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1B82" w:rsidRDefault="00223E06" w:rsidP="00223E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E06">
        <w:rPr>
          <w:rFonts w:ascii="Times New Roman" w:hAnsi="Times New Roman"/>
          <w:sz w:val="24"/>
          <w:szCs w:val="24"/>
        </w:rPr>
        <w:t xml:space="preserve">Розглянувши кошторисну частину зведеного кошторисного розрахунку вартості будівництва </w:t>
      </w:r>
      <w:r w:rsidRPr="00223E06">
        <w:rPr>
          <w:rFonts w:ascii="Times New Roman" w:hAnsi="Times New Roman"/>
          <w:b/>
          <w:sz w:val="24"/>
          <w:szCs w:val="24"/>
        </w:rPr>
        <w:t>«</w:t>
      </w:r>
      <w:r w:rsidR="000514E5">
        <w:rPr>
          <w:rFonts w:ascii="Times New Roman" w:hAnsi="Times New Roman"/>
          <w:sz w:val="24"/>
          <w:szCs w:val="24"/>
        </w:rPr>
        <w:t xml:space="preserve">Капітальний ремонт зупинкових </w:t>
      </w:r>
      <w:r w:rsidR="000514E5" w:rsidRPr="00063AEE">
        <w:rPr>
          <w:rFonts w:ascii="Times New Roman" w:hAnsi="Times New Roman"/>
          <w:sz w:val="24"/>
          <w:szCs w:val="24"/>
        </w:rPr>
        <w:t>майданчиків</w:t>
      </w:r>
      <w:r w:rsidR="000514E5">
        <w:rPr>
          <w:rFonts w:ascii="Times New Roman" w:hAnsi="Times New Roman"/>
          <w:sz w:val="24"/>
          <w:szCs w:val="24"/>
        </w:rPr>
        <w:t xml:space="preserve"> між вул. Нова та а/д Т1011 в </w:t>
      </w:r>
      <w:r w:rsidR="000514E5" w:rsidRPr="00063AEE">
        <w:rPr>
          <w:rFonts w:ascii="Times New Roman" w:hAnsi="Times New Roman"/>
          <w:sz w:val="24"/>
          <w:szCs w:val="24"/>
        </w:rPr>
        <w:t>с. Здвижівка Київської області. Коригування</w:t>
      </w:r>
      <w:r w:rsidRPr="00223E06">
        <w:rPr>
          <w:rFonts w:ascii="Times New Roman" w:hAnsi="Times New Roman"/>
          <w:sz w:val="24"/>
          <w:szCs w:val="24"/>
        </w:rPr>
        <w:t>», з метою належного впорядкування благоустрою населених пунктів БМТГ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р., виконавчий комітет Бучанської міської ради</w:t>
      </w:r>
    </w:p>
    <w:p w:rsidR="00223E06" w:rsidRPr="00223E06" w:rsidRDefault="00223E06" w:rsidP="00223E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23E06" w:rsidRDefault="00101B82" w:rsidP="00223E0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:rsidR="00223E06" w:rsidRDefault="00223E06" w:rsidP="00223E0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223E06" w:rsidRDefault="00223E06" w:rsidP="0006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E06">
        <w:rPr>
          <w:rFonts w:ascii="Times New Roman" w:hAnsi="Times New Roman"/>
          <w:sz w:val="24"/>
          <w:szCs w:val="24"/>
        </w:rPr>
        <w:t>1.Затвердити кошторисну частину зведеного кошторисного розрахунку вартості будівництва «</w:t>
      </w:r>
      <w:r w:rsidR="00063AEE">
        <w:rPr>
          <w:rFonts w:ascii="Times New Roman" w:hAnsi="Times New Roman"/>
          <w:sz w:val="24"/>
          <w:szCs w:val="24"/>
        </w:rPr>
        <w:t xml:space="preserve">Капітальний ремонт зупинкових </w:t>
      </w:r>
      <w:r w:rsidR="00063AEE" w:rsidRPr="00063AEE">
        <w:rPr>
          <w:rFonts w:ascii="Times New Roman" w:hAnsi="Times New Roman"/>
          <w:sz w:val="24"/>
          <w:szCs w:val="24"/>
        </w:rPr>
        <w:t>майданчиків</w:t>
      </w:r>
      <w:r w:rsidR="00063AEE">
        <w:rPr>
          <w:rFonts w:ascii="Times New Roman" w:hAnsi="Times New Roman"/>
          <w:sz w:val="24"/>
          <w:szCs w:val="24"/>
        </w:rPr>
        <w:t xml:space="preserve"> між вул. Нова та а/д Т1011 в </w:t>
      </w:r>
      <w:r w:rsidR="00063AEE" w:rsidRPr="00063AEE">
        <w:rPr>
          <w:rFonts w:ascii="Times New Roman" w:hAnsi="Times New Roman"/>
          <w:sz w:val="24"/>
          <w:szCs w:val="24"/>
        </w:rPr>
        <w:t>с. Здвижівка Київської області. Коригування</w:t>
      </w:r>
      <w:r w:rsidRPr="00223E06">
        <w:rPr>
          <w:rFonts w:ascii="Times New Roman" w:hAnsi="Times New Roman"/>
          <w:sz w:val="24"/>
          <w:szCs w:val="24"/>
        </w:rPr>
        <w:t>» з наступними показниками:</w:t>
      </w:r>
    </w:p>
    <w:p w:rsidR="00223E06" w:rsidRPr="00223E06" w:rsidRDefault="00223E06" w:rsidP="00215E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23E06" w:rsidRPr="00223E06" w:rsidTr="002C3411">
        <w:trPr>
          <w:trHeight w:val="3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5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5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</w:tr>
      <w:tr w:rsidR="00223E06" w:rsidRPr="00223E06" w:rsidTr="002C341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5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E06" w:rsidRPr="00223E06" w:rsidRDefault="00063AEE" w:rsidP="00215EA0">
            <w:pPr>
              <w:tabs>
                <w:tab w:val="left" w:pos="567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420,433</w:t>
            </w:r>
          </w:p>
        </w:tc>
      </w:tr>
      <w:tr w:rsidR="00223E06" w:rsidRPr="00223E06" w:rsidTr="002C341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240" w:lineRule="auto"/>
              <w:ind w:left="567" w:hanging="5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E06" w:rsidRPr="00063AEE" w:rsidRDefault="00063AEE" w:rsidP="00215EA0">
            <w:pPr>
              <w:tabs>
                <w:tab w:val="left" w:pos="567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1136,223</w:t>
            </w:r>
          </w:p>
        </w:tc>
      </w:tr>
      <w:tr w:rsidR="00223E06" w:rsidRPr="00223E06" w:rsidTr="002C3411">
        <w:trPr>
          <w:trHeight w:val="18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192" w:lineRule="auto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E06" w:rsidRPr="00223E06" w:rsidRDefault="00223E06" w:rsidP="00215EA0">
            <w:pPr>
              <w:tabs>
                <w:tab w:val="left" w:pos="567"/>
              </w:tabs>
              <w:snapToGrid w:val="0"/>
              <w:spacing w:after="0" w:line="192" w:lineRule="auto"/>
              <w:ind w:left="567" w:hanging="5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06"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E06" w:rsidRPr="00063AEE" w:rsidRDefault="00063AEE" w:rsidP="00215EA0">
            <w:pPr>
              <w:tabs>
                <w:tab w:val="left" w:pos="567"/>
              </w:tabs>
              <w:snapToGrid w:val="0"/>
              <w:spacing w:after="0" w:line="19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284,210</w:t>
            </w:r>
          </w:p>
        </w:tc>
      </w:tr>
    </w:tbl>
    <w:p w:rsidR="00215EA0" w:rsidRDefault="00215EA0" w:rsidP="00215EA0">
      <w:pPr>
        <w:spacing w:line="192" w:lineRule="auto"/>
        <w:jc w:val="both"/>
        <w:rPr>
          <w:rFonts w:ascii="Times New Roman" w:hAnsi="Times New Roman"/>
          <w:sz w:val="24"/>
          <w:szCs w:val="24"/>
        </w:rPr>
      </w:pPr>
    </w:p>
    <w:p w:rsidR="00223E06" w:rsidRPr="00223E06" w:rsidRDefault="00223E06" w:rsidP="00215EA0">
      <w:pPr>
        <w:spacing w:line="192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23E06">
        <w:rPr>
          <w:rFonts w:ascii="Times New Roman" w:hAnsi="Times New Roman"/>
          <w:sz w:val="24"/>
          <w:szCs w:val="24"/>
        </w:rPr>
        <w:t>2.Виконання робіт: «</w:t>
      </w:r>
      <w:r w:rsidR="00063AEE">
        <w:rPr>
          <w:rFonts w:ascii="Times New Roman" w:hAnsi="Times New Roman"/>
          <w:sz w:val="24"/>
          <w:szCs w:val="24"/>
        </w:rPr>
        <w:t xml:space="preserve">Капітальний ремонт зупинкових </w:t>
      </w:r>
      <w:r w:rsidR="00063AEE" w:rsidRPr="00063AEE">
        <w:rPr>
          <w:rFonts w:ascii="Times New Roman" w:hAnsi="Times New Roman"/>
          <w:sz w:val="24"/>
          <w:szCs w:val="24"/>
        </w:rPr>
        <w:t>майданчиків</w:t>
      </w:r>
      <w:r w:rsidR="00063AEE">
        <w:rPr>
          <w:rFonts w:ascii="Times New Roman" w:hAnsi="Times New Roman"/>
          <w:sz w:val="24"/>
          <w:szCs w:val="24"/>
        </w:rPr>
        <w:t xml:space="preserve"> між вул. Нова та а/д Т1011 в </w:t>
      </w:r>
      <w:r w:rsidR="00063AEE" w:rsidRPr="00063AEE">
        <w:rPr>
          <w:rFonts w:ascii="Times New Roman" w:hAnsi="Times New Roman"/>
          <w:sz w:val="24"/>
          <w:szCs w:val="24"/>
        </w:rPr>
        <w:t>с. Здвижівка Київської області. Коригування</w:t>
      </w:r>
      <w:r w:rsidRPr="00223E06">
        <w:rPr>
          <w:rFonts w:ascii="Times New Roman" w:hAnsi="Times New Roman"/>
          <w:sz w:val="24"/>
          <w:szCs w:val="24"/>
        </w:rPr>
        <w:t>» доручити ліцензованій організації.</w:t>
      </w:r>
    </w:p>
    <w:p w:rsidR="00101B82" w:rsidRDefault="00223E06" w:rsidP="00215EA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23E06">
        <w:rPr>
          <w:rFonts w:ascii="Times New Roman" w:hAnsi="Times New Roman"/>
          <w:sz w:val="24"/>
          <w:szCs w:val="24"/>
        </w:rPr>
        <w:t>3.Контроль за виконанням даного рішення покласти на начальника КП «Бучасервіс» С.В. Мостіпаку.</w:t>
      </w:r>
    </w:p>
    <w:p w:rsidR="002C3411" w:rsidRDefault="002C3411" w:rsidP="002C34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15EA0" w:rsidRDefault="00215EA0" w:rsidP="002C3411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4B72F6" w:rsidRPr="00223E06" w:rsidRDefault="004B72F6" w:rsidP="002C3411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7D6686" w:rsidRPr="003479D4" w:rsidRDefault="007D6686" w:rsidP="007D6686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7D6686" w:rsidRPr="00EC5C19" w:rsidRDefault="007D6686" w:rsidP="007D668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A55027" w:rsidRPr="00EC5C19">
        <w:rPr>
          <w:rFonts w:ascii="Times New Roman" w:hAnsi="Times New Roman"/>
          <w:b/>
          <w:bCs/>
          <w:sz w:val="28"/>
          <w:szCs w:val="28"/>
          <w:lang w:val="uk-UA"/>
        </w:rPr>
        <w:t>Анатолій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55027" w:rsidRPr="00EC5C19">
        <w:rPr>
          <w:rFonts w:ascii="Times New Roman" w:hAnsi="Times New Roman"/>
          <w:b/>
          <w:bCs/>
          <w:sz w:val="28"/>
          <w:szCs w:val="28"/>
          <w:lang w:val="uk-UA"/>
        </w:rPr>
        <w:t>ФЕДОРУК</w:t>
      </w:r>
    </w:p>
    <w:p w:rsidR="00DC537D" w:rsidRPr="003479D4" w:rsidRDefault="00DC537D" w:rsidP="00DC537D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DC537D" w:rsidRDefault="00DC537D" w:rsidP="00DC537D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DC537D" w:rsidRPr="002C3411" w:rsidRDefault="00DC537D" w:rsidP="00B63C2A">
      <w:pPr>
        <w:spacing w:after="0" w:line="240" w:lineRule="auto"/>
        <w:rPr>
          <w:rFonts w:ascii="Times New Roman" w:hAnsi="Times New Roman"/>
          <w:iCs/>
          <w:sz w:val="16"/>
          <w:szCs w:val="16"/>
          <w:lang w:val="uk-UA"/>
        </w:rPr>
        <w:sectPr w:rsidR="00DC537D" w:rsidRPr="002C3411" w:rsidSect="0040372D">
          <w:headerReference w:type="even" r:id="rId10"/>
          <w:headerReference w:type="default" r:id="rId11"/>
          <w:footerReference w:type="even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9143AE" w:rsidRPr="002A2ABB" w:rsidTr="009143AE">
        <w:trPr>
          <w:trHeight w:val="925"/>
        </w:trPr>
        <w:tc>
          <w:tcPr>
            <w:tcW w:w="3969" w:type="dxa"/>
          </w:tcPr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</w:pPr>
            <w:r>
              <w:t>___________________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143AE" w:rsidRDefault="009143AE" w:rsidP="009143AE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 w:rsidR="00333208">
              <w:t>1</w:t>
            </w:r>
          </w:p>
          <w:p w:rsidR="009143AE" w:rsidRPr="00FC4E7E" w:rsidRDefault="009143AE" w:rsidP="009143AE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Сергій ШЕПЕТЬКО</w:t>
            </w:r>
          </w:p>
        </w:tc>
      </w:tr>
      <w:tr w:rsidR="009143AE" w:rsidRPr="002A2ABB" w:rsidTr="009143AE">
        <w:trPr>
          <w:trHeight w:val="925"/>
        </w:trPr>
        <w:tc>
          <w:tcPr>
            <w:tcW w:w="3969" w:type="dxa"/>
          </w:tcPr>
          <w:p w:rsidR="009143AE" w:rsidRDefault="009143AE" w:rsidP="009143A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</w:pPr>
          </w:p>
          <w:p w:rsidR="009143AE" w:rsidRDefault="009143AE" w:rsidP="009143AE">
            <w:pPr>
              <w:pStyle w:val="Default"/>
              <w:spacing w:line="276" w:lineRule="auto"/>
            </w:pPr>
            <w:r>
              <w:t>____________________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143AE" w:rsidRDefault="009143AE" w:rsidP="009143AE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 w:rsidR="00333208">
              <w:t>1</w:t>
            </w:r>
          </w:p>
          <w:p w:rsidR="009143AE" w:rsidRPr="00FC4E7E" w:rsidRDefault="009143AE" w:rsidP="009143AE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Дмитро ГАПЧЕНКО</w:t>
            </w:r>
          </w:p>
        </w:tc>
      </w:tr>
      <w:tr w:rsidR="009143AE" w:rsidRPr="002A2ABB" w:rsidTr="009143AE">
        <w:trPr>
          <w:trHeight w:val="925"/>
        </w:trPr>
        <w:tc>
          <w:tcPr>
            <w:tcW w:w="3969" w:type="dxa"/>
          </w:tcPr>
          <w:p w:rsidR="009143AE" w:rsidRDefault="009143AE" w:rsidP="009143A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</w:pPr>
          </w:p>
          <w:p w:rsidR="009143AE" w:rsidRDefault="009143AE" w:rsidP="009143AE">
            <w:pPr>
              <w:pStyle w:val="Default"/>
              <w:spacing w:line="276" w:lineRule="auto"/>
            </w:pPr>
            <w:r>
              <w:t>____________________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143AE" w:rsidRDefault="009143AE" w:rsidP="009143AE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 w:rsidR="00333208">
              <w:t>1</w:t>
            </w:r>
          </w:p>
          <w:p w:rsidR="009143AE" w:rsidRPr="00FC4E7E" w:rsidRDefault="009143AE" w:rsidP="009143AE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Людмила РИЖЕНКО</w:t>
            </w:r>
          </w:p>
        </w:tc>
      </w:tr>
      <w:tr w:rsidR="009143AE" w:rsidRPr="002A2ABB" w:rsidTr="009143AE">
        <w:trPr>
          <w:trHeight w:val="925"/>
        </w:trPr>
        <w:tc>
          <w:tcPr>
            <w:tcW w:w="3969" w:type="dxa"/>
          </w:tcPr>
          <w:p w:rsidR="009143AE" w:rsidRDefault="009143AE" w:rsidP="009143A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9143AE" w:rsidRDefault="009143AE" w:rsidP="009143A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2A2ABB">
              <w:rPr>
                <w:b/>
                <w:sz w:val="28"/>
                <w:szCs w:val="28"/>
              </w:rPr>
              <w:t>Начальник КП «Бучасервіс»</w:t>
            </w:r>
          </w:p>
          <w:p w:rsidR="009143AE" w:rsidRPr="002A2ABB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</w:pPr>
          </w:p>
          <w:p w:rsidR="009143AE" w:rsidRDefault="009143AE" w:rsidP="009143AE">
            <w:pPr>
              <w:pStyle w:val="Default"/>
              <w:spacing w:line="276" w:lineRule="auto"/>
            </w:pPr>
            <w:r>
              <w:t>____________________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9143AE" w:rsidRDefault="009143AE" w:rsidP="009143AE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 w:rsidR="00333208">
              <w:t>1</w:t>
            </w:r>
          </w:p>
          <w:p w:rsidR="009143AE" w:rsidRPr="00FC4E7E" w:rsidRDefault="009143AE" w:rsidP="009143AE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9143AE" w:rsidRPr="00B71995" w:rsidRDefault="009143AE" w:rsidP="009143AE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9143AE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143AE" w:rsidRDefault="009143AE" w:rsidP="009143AE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Сергій МОСТІПАКА</w:t>
            </w:r>
          </w:p>
          <w:p w:rsidR="009143AE" w:rsidRDefault="009143AE" w:rsidP="009143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143AE" w:rsidRDefault="009143AE" w:rsidP="009143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143AE" w:rsidRPr="002A2ABB" w:rsidRDefault="009143AE" w:rsidP="009143A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54DDE" w:rsidRDefault="00154DDE" w:rsidP="00B63C2A">
      <w:pPr>
        <w:spacing w:after="0" w:line="36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154DDE" w:rsidRDefault="00154DDE" w:rsidP="00B63C2A">
      <w:pPr>
        <w:spacing w:after="0" w:line="360" w:lineRule="auto"/>
        <w:rPr>
          <w:rFonts w:ascii="Times New Roman" w:hAnsi="Times New Roman"/>
          <w:iCs/>
          <w:sz w:val="20"/>
          <w:szCs w:val="28"/>
          <w:lang w:val="uk-UA"/>
        </w:rPr>
      </w:pPr>
    </w:p>
    <w:sectPr w:rsidR="00154DDE" w:rsidSect="00E87C7F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59" w:rsidRDefault="009C2A59">
      <w:pPr>
        <w:spacing w:after="0" w:line="240" w:lineRule="auto"/>
      </w:pPr>
      <w:r>
        <w:separator/>
      </w:r>
    </w:p>
  </w:endnote>
  <w:endnote w:type="continuationSeparator" w:id="0">
    <w:p w:rsidR="009C2A59" w:rsidRDefault="009C2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0372D" w:rsidP="0040372D">
    <w:pPr>
      <w:pStyle w:val="a4"/>
      <w:framePr w:wrap="around" w:vAnchor="text" w:hAnchor="margin" w:xAlign="center" w:y="1"/>
      <w:rPr>
        <w:rStyle w:val="a6"/>
      </w:rPr>
    </w:pPr>
  </w:p>
  <w:p w:rsidR="0040372D" w:rsidRDefault="0040372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59" w:rsidRDefault="009C2A59">
      <w:pPr>
        <w:spacing w:after="0" w:line="240" w:lineRule="auto"/>
      </w:pPr>
      <w:r>
        <w:separator/>
      </w:r>
    </w:p>
  </w:footnote>
  <w:footnote w:type="continuationSeparator" w:id="0">
    <w:p w:rsidR="009C2A59" w:rsidRDefault="009C2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0372D" w:rsidP="0040372D">
    <w:pPr>
      <w:pStyle w:val="a7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Default="004134E0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72D" w:rsidRDefault="0040372D" w:rsidP="0040372D">
    <w:pPr>
      <w:pStyle w:val="a7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2D" w:rsidRPr="00154DDE" w:rsidRDefault="0040372D" w:rsidP="00154D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36162"/>
    <w:rsid w:val="000514E5"/>
    <w:rsid w:val="00063AEE"/>
    <w:rsid w:val="00101B82"/>
    <w:rsid w:val="00101E4D"/>
    <w:rsid w:val="00120674"/>
    <w:rsid w:val="00154DDE"/>
    <w:rsid w:val="001803BB"/>
    <w:rsid w:val="00193D7D"/>
    <w:rsid w:val="001F45A9"/>
    <w:rsid w:val="00215EA0"/>
    <w:rsid w:val="00223E06"/>
    <w:rsid w:val="002A2ABB"/>
    <w:rsid w:val="002C3411"/>
    <w:rsid w:val="002F7912"/>
    <w:rsid w:val="00333208"/>
    <w:rsid w:val="00337F3F"/>
    <w:rsid w:val="003479D4"/>
    <w:rsid w:val="003F3589"/>
    <w:rsid w:val="0040372D"/>
    <w:rsid w:val="004134E0"/>
    <w:rsid w:val="004B72F6"/>
    <w:rsid w:val="00506CCD"/>
    <w:rsid w:val="005B0B67"/>
    <w:rsid w:val="0061518E"/>
    <w:rsid w:val="00625727"/>
    <w:rsid w:val="00687C44"/>
    <w:rsid w:val="006E3BFB"/>
    <w:rsid w:val="00744AB6"/>
    <w:rsid w:val="00752FE6"/>
    <w:rsid w:val="007D066A"/>
    <w:rsid w:val="007D6686"/>
    <w:rsid w:val="00887998"/>
    <w:rsid w:val="008A1B83"/>
    <w:rsid w:val="009143AE"/>
    <w:rsid w:val="009179B5"/>
    <w:rsid w:val="009408C0"/>
    <w:rsid w:val="00963213"/>
    <w:rsid w:val="009919A8"/>
    <w:rsid w:val="009C2A59"/>
    <w:rsid w:val="009F3792"/>
    <w:rsid w:val="00A55027"/>
    <w:rsid w:val="00A74F38"/>
    <w:rsid w:val="00AE1B7F"/>
    <w:rsid w:val="00AE76EE"/>
    <w:rsid w:val="00B37048"/>
    <w:rsid w:val="00B63C2A"/>
    <w:rsid w:val="00BD0D28"/>
    <w:rsid w:val="00BE3AF0"/>
    <w:rsid w:val="00C2171E"/>
    <w:rsid w:val="00CC7B48"/>
    <w:rsid w:val="00CF392A"/>
    <w:rsid w:val="00DC537D"/>
    <w:rsid w:val="00E87C7F"/>
    <w:rsid w:val="00EC5C19"/>
    <w:rsid w:val="00F65336"/>
    <w:rsid w:val="00F72E79"/>
    <w:rsid w:val="00F7494B"/>
    <w:rsid w:val="00F811CB"/>
    <w:rsid w:val="00F96841"/>
    <w:rsid w:val="00FA4F1D"/>
    <w:rsid w:val="00FB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4429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86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Default">
    <w:name w:val="Default"/>
    <w:rsid w:val="00B63C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styleId="4">
    <w:name w:val="Plain Table 4"/>
    <w:basedOn w:val="a1"/>
    <w:uiPriority w:val="44"/>
    <w:rsid w:val="001206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d">
    <w:name w:val="Знак"/>
    <w:basedOn w:val="a"/>
    <w:rsid w:val="009408C0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 Знак Знак"/>
    <w:basedOn w:val="a"/>
    <w:rsid w:val="009143AE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914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4D381-FAE3-4CB3-9FBE-A7F66210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Boss</cp:lastModifiedBy>
  <cp:revision>40</cp:revision>
  <cp:lastPrinted>2022-01-19T05:40:00Z</cp:lastPrinted>
  <dcterms:created xsi:type="dcterms:W3CDTF">2021-10-26T13:29:00Z</dcterms:created>
  <dcterms:modified xsi:type="dcterms:W3CDTF">2022-01-19T05:42:00Z</dcterms:modified>
</cp:coreProperties>
</file>